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7A05A1" w:rsidRDefault="00567B8E" w:rsidP="006D0E09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6D0E09">
        <w:rPr>
          <w:rFonts w:ascii="Verdana" w:hAnsi="Verdana"/>
          <w:b/>
          <w:sz w:val="20"/>
          <w:szCs w:val="20"/>
        </w:rPr>
        <w:t>ŚWIADCZENIE USŁUG W ZAKRESIE TRANSPORTU SANITARNEGO DLA WIELKOPOLSKIEGO CENTRUM PULMONOLOGII I TORAKOCHIRURGII</w:t>
      </w:r>
    </w:p>
    <w:p w:rsidR="006D0E09" w:rsidRPr="00D63F53" w:rsidRDefault="006D0E09" w:rsidP="006D0E09">
      <w:pPr>
        <w:ind w:right="-24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KRS/CEiDG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9C242E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AF4ECB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  <w:highlight w:val="yellow"/>
        </w:rPr>
      </w:pPr>
      <w:r w:rsidRPr="00AF4ECB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    Vat: …………………………………………………...</w:t>
      </w:r>
    </w:p>
    <w:p w:rsidR="009C242E" w:rsidRPr="00F71344" w:rsidRDefault="009C242E" w:rsidP="009C242E">
      <w:pPr>
        <w:pStyle w:val="Akapitzlist"/>
        <w:numPr>
          <w:ilvl w:val="0"/>
          <w:numId w:val="11"/>
        </w:numPr>
        <w:ind w:right="0"/>
        <w:rPr>
          <w:rFonts w:ascii="Verdana" w:hAnsi="Verdana"/>
          <w:bCs/>
          <w:sz w:val="20"/>
          <w:szCs w:val="20"/>
          <w:highlight w:val="yellow"/>
        </w:rPr>
      </w:pPr>
      <w:r w:rsidRPr="00F71344">
        <w:rPr>
          <w:rFonts w:ascii="Verdana" w:hAnsi="Verdana"/>
          <w:bCs/>
          <w:sz w:val="20"/>
          <w:szCs w:val="20"/>
          <w:highlight w:val="yellow"/>
        </w:rPr>
        <w:t xml:space="preserve">Czas przyjazdu do siedziby Zamawiającego ……………………..minut </w:t>
      </w:r>
    </w:p>
    <w:p w:rsidR="009C242E" w:rsidRPr="00C73925" w:rsidRDefault="009C242E" w:rsidP="009C242E">
      <w:pPr>
        <w:rPr>
          <w:rFonts w:ascii="Verdana" w:hAnsi="Verdana"/>
          <w:b/>
          <w:bCs/>
          <w:sz w:val="12"/>
          <w:szCs w:val="12"/>
        </w:rPr>
      </w:pPr>
    </w:p>
    <w:p w:rsidR="009C242E" w:rsidRPr="003A2F65" w:rsidRDefault="009C242E" w:rsidP="009C242E">
      <w:pPr>
        <w:rPr>
          <w:rFonts w:ascii="Verdana" w:hAnsi="Verdana"/>
          <w:b/>
          <w:sz w:val="20"/>
          <w:szCs w:val="20"/>
        </w:rPr>
      </w:pPr>
      <w:r w:rsidRPr="003A2F65">
        <w:rPr>
          <w:rFonts w:ascii="Verdana" w:hAnsi="Verdana"/>
          <w:b/>
          <w:bCs/>
          <w:sz w:val="20"/>
          <w:szCs w:val="20"/>
        </w:rPr>
        <w:t>(Wykonawca wypełnia dla każdego pakietu osobno).</w:t>
      </w:r>
    </w:p>
    <w:p w:rsidR="00EA6F56" w:rsidRPr="00C73925" w:rsidRDefault="00EA6F56" w:rsidP="00EA6F56">
      <w:pPr>
        <w:pStyle w:val="Zwykytekst"/>
        <w:ind w:right="-24"/>
        <w:rPr>
          <w:rFonts w:ascii="Verdana" w:hAnsi="Verdana"/>
          <w:sz w:val="12"/>
          <w:szCs w:val="12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Pr="00C73925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12"/>
          <w:szCs w:val="12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Pr="00C73925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12"/>
          <w:szCs w:val="12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Pr="00C73925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12"/>
          <w:szCs w:val="12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2762F8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C739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2" w:right="1418" w:bottom="284" w:left="1418" w:header="709" w:footer="3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E10" w:rsidRDefault="00F00E10">
      <w:r>
        <w:separator/>
      </w:r>
    </w:p>
  </w:endnote>
  <w:endnote w:type="continuationSeparator" w:id="1">
    <w:p w:rsidR="00F00E10" w:rsidRDefault="00F00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30C" w:rsidRDefault="005B330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CD35C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F0991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30C" w:rsidRDefault="005B330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E10" w:rsidRDefault="00F00E10">
      <w:r>
        <w:separator/>
      </w:r>
    </w:p>
  </w:footnote>
  <w:footnote w:type="continuationSeparator" w:id="1">
    <w:p w:rsidR="00F00E10" w:rsidRDefault="00F00E10">
      <w:r>
        <w:continuationSeparator/>
      </w:r>
    </w:p>
  </w:footnote>
  <w:footnote w:id="2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CD35C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6D0E09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5B330C">
      <w:rPr>
        <w:rFonts w:ascii="Verdana" w:hAnsi="Verdana"/>
        <w:b w:val="0"/>
        <w:sz w:val="18"/>
        <w:szCs w:val="18"/>
      </w:rPr>
      <w:t>05</w:t>
    </w:r>
    <w:r>
      <w:rPr>
        <w:rFonts w:ascii="Verdana" w:hAnsi="Verdana"/>
        <w:b w:val="0"/>
        <w:sz w:val="18"/>
        <w:szCs w:val="18"/>
      </w:rPr>
      <w:t>/</w:t>
    </w:r>
    <w:r w:rsidR="005F099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30C" w:rsidRDefault="005B330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64FB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762F8"/>
    <w:rsid w:val="002B0171"/>
    <w:rsid w:val="002C1629"/>
    <w:rsid w:val="002D1000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86CE4"/>
    <w:rsid w:val="003B3F51"/>
    <w:rsid w:val="003C2722"/>
    <w:rsid w:val="003C4D9A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A7FD1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330C"/>
    <w:rsid w:val="005B6258"/>
    <w:rsid w:val="005D00F5"/>
    <w:rsid w:val="005F0991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D0E09"/>
    <w:rsid w:val="006D4189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23A1F"/>
    <w:rsid w:val="009321F8"/>
    <w:rsid w:val="00935652"/>
    <w:rsid w:val="00940C71"/>
    <w:rsid w:val="0094208A"/>
    <w:rsid w:val="009651C4"/>
    <w:rsid w:val="00976AA3"/>
    <w:rsid w:val="009839C7"/>
    <w:rsid w:val="00986EBE"/>
    <w:rsid w:val="009B74A2"/>
    <w:rsid w:val="009C242E"/>
    <w:rsid w:val="009C2677"/>
    <w:rsid w:val="009D7BE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C4DFF"/>
    <w:rsid w:val="00BC7662"/>
    <w:rsid w:val="00C00FA8"/>
    <w:rsid w:val="00C372C7"/>
    <w:rsid w:val="00C542A8"/>
    <w:rsid w:val="00C71FFD"/>
    <w:rsid w:val="00C73925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C4696"/>
    <w:rsid w:val="00CD00CE"/>
    <w:rsid w:val="00CD35C8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E1E1A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D1330"/>
    <w:rsid w:val="00ED4581"/>
    <w:rsid w:val="00EE61D1"/>
    <w:rsid w:val="00EF2352"/>
    <w:rsid w:val="00F00E10"/>
    <w:rsid w:val="00F122F9"/>
    <w:rsid w:val="00F16BFB"/>
    <w:rsid w:val="00F577D4"/>
    <w:rsid w:val="00F65827"/>
    <w:rsid w:val="00F662FD"/>
    <w:rsid w:val="00F71344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69</cp:revision>
  <cp:lastPrinted>2017-10-27T08:14:00Z</cp:lastPrinted>
  <dcterms:created xsi:type="dcterms:W3CDTF">2018-01-19T11:30:00Z</dcterms:created>
  <dcterms:modified xsi:type="dcterms:W3CDTF">2020-02-07T11:03:00Z</dcterms:modified>
</cp:coreProperties>
</file>