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392C9E" w:rsidRDefault="00E50612" w:rsidP="00392C9E">
      <w:pPr>
        <w:pStyle w:val="Nagwek1"/>
        <w:jc w:val="both"/>
        <w:rPr>
          <w:rFonts w:ascii="Verdana" w:hAnsi="Verdana"/>
          <w:b w:val="0"/>
        </w:rPr>
      </w:pPr>
      <w:proofErr w:type="spellStart"/>
      <w:r w:rsidRPr="00392C9E">
        <w:rPr>
          <w:rFonts w:ascii="Verdana" w:hAnsi="Verdana"/>
          <w:b w:val="0"/>
        </w:rPr>
        <w:t>WCPiT</w:t>
      </w:r>
      <w:proofErr w:type="spellEnd"/>
      <w:r w:rsidRPr="00392C9E">
        <w:rPr>
          <w:rFonts w:ascii="Verdana" w:hAnsi="Verdana"/>
          <w:b w:val="0"/>
        </w:rPr>
        <w:t>/EA/381-</w:t>
      </w:r>
      <w:r w:rsidR="003534AC" w:rsidRPr="00392C9E">
        <w:rPr>
          <w:rFonts w:ascii="Verdana" w:hAnsi="Verdana"/>
          <w:b w:val="0"/>
        </w:rPr>
        <w:t>19</w:t>
      </w:r>
      <w:r w:rsidR="00AE2B95" w:rsidRPr="00392C9E">
        <w:rPr>
          <w:rFonts w:ascii="Verdana" w:hAnsi="Verdana"/>
          <w:b w:val="0"/>
        </w:rPr>
        <w:t>/2017</w:t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  <w:t xml:space="preserve">Poznań, dnia </w:t>
      </w:r>
      <w:r w:rsidR="003534AC" w:rsidRPr="00392C9E">
        <w:rPr>
          <w:rFonts w:ascii="Verdana" w:hAnsi="Verdana"/>
          <w:b w:val="0"/>
        </w:rPr>
        <w:t>20</w:t>
      </w:r>
      <w:r w:rsidR="002E4A06" w:rsidRPr="00392C9E">
        <w:rPr>
          <w:rFonts w:ascii="Verdana" w:hAnsi="Verdana"/>
          <w:b w:val="0"/>
        </w:rPr>
        <w:t>.0</w:t>
      </w:r>
      <w:r w:rsidRPr="00392C9E">
        <w:rPr>
          <w:rFonts w:ascii="Verdana" w:hAnsi="Verdana"/>
          <w:b w:val="0"/>
        </w:rPr>
        <w:t>7</w:t>
      </w:r>
      <w:r w:rsidR="002E4A06" w:rsidRPr="00392C9E">
        <w:rPr>
          <w:rFonts w:ascii="Verdana" w:hAnsi="Verdana"/>
          <w:b w:val="0"/>
        </w:rPr>
        <w:t>.2017r.</w:t>
      </w:r>
    </w:p>
    <w:p w:rsidR="00897785" w:rsidRPr="00392C9E" w:rsidRDefault="00897785" w:rsidP="00392C9E">
      <w:pPr>
        <w:jc w:val="right"/>
        <w:rPr>
          <w:rFonts w:ascii="Verdana" w:hAnsi="Verdana"/>
          <w:highlight w:val="yellow"/>
        </w:rPr>
      </w:pPr>
    </w:p>
    <w:p w:rsidR="003C7608" w:rsidRPr="00392C9E" w:rsidRDefault="003C7608" w:rsidP="00392C9E">
      <w:pPr>
        <w:pStyle w:val="Nagwek1"/>
        <w:jc w:val="center"/>
        <w:rPr>
          <w:rFonts w:ascii="Verdana" w:hAnsi="Verdana"/>
          <w:b w:val="0"/>
        </w:rPr>
      </w:pPr>
    </w:p>
    <w:p w:rsidR="00897785" w:rsidRPr="00392C9E" w:rsidRDefault="00897785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Informacja na podstawie art. 86 ust. 5 ustawy</w:t>
      </w:r>
    </w:p>
    <w:p w:rsidR="00923A34" w:rsidRPr="00392C9E" w:rsidRDefault="00897785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z dnia 29 stycznia 2004 r. Prawo zamówień publicznych</w:t>
      </w:r>
    </w:p>
    <w:p w:rsidR="00897785" w:rsidRPr="00392C9E" w:rsidRDefault="00923A34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(Dz.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U.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z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2015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r.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poz.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2164 ze zm.)</w:t>
      </w:r>
    </w:p>
    <w:p w:rsidR="00140A34" w:rsidRPr="00392C9E" w:rsidRDefault="00140A34" w:rsidP="00392C9E">
      <w:pPr>
        <w:jc w:val="both"/>
        <w:rPr>
          <w:rFonts w:ascii="Verdana" w:hAnsi="Verdana"/>
        </w:rPr>
      </w:pPr>
    </w:p>
    <w:p w:rsidR="00414B18" w:rsidRPr="00392C9E" w:rsidRDefault="00414B18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Przedmiot zamówienia</w:t>
      </w:r>
    </w:p>
    <w:p w:rsidR="00AE2B95" w:rsidRPr="00392C9E" w:rsidRDefault="00AE2B95" w:rsidP="00392C9E">
      <w:pPr>
        <w:pStyle w:val="Akapitzlist"/>
        <w:ind w:left="0"/>
        <w:jc w:val="both"/>
        <w:rPr>
          <w:rFonts w:ascii="Verdana" w:hAnsi="Verdana"/>
        </w:rPr>
      </w:pPr>
    </w:p>
    <w:p w:rsidR="00D01908" w:rsidRPr="00392C9E" w:rsidRDefault="00D01908" w:rsidP="00392C9E">
      <w:pPr>
        <w:pStyle w:val="tytu"/>
        <w:rPr>
          <w:rFonts w:ascii="Verdana" w:hAnsi="Verdana"/>
          <w:b w:val="0"/>
          <w:sz w:val="20"/>
          <w:szCs w:val="20"/>
        </w:rPr>
      </w:pPr>
      <w:r w:rsidRPr="00392C9E">
        <w:rPr>
          <w:rFonts w:ascii="Verdana" w:hAnsi="Verdana"/>
          <w:b w:val="0"/>
          <w:sz w:val="20"/>
          <w:szCs w:val="20"/>
        </w:rPr>
        <w:t>DOSTAWA WYROBÓW MEDYCZNYCH STERYLNYCH I NIESTERYLNYCH</w:t>
      </w:r>
    </w:p>
    <w:p w:rsidR="00F00EA9" w:rsidRPr="00392C9E" w:rsidRDefault="00F00EA9" w:rsidP="00392C9E">
      <w:pPr>
        <w:pStyle w:val="Akapitzlist"/>
        <w:ind w:left="0"/>
        <w:jc w:val="both"/>
        <w:rPr>
          <w:rFonts w:ascii="Verdana" w:hAnsi="Verdana"/>
        </w:rPr>
      </w:pPr>
    </w:p>
    <w:p w:rsidR="00F00EA9" w:rsidRPr="00392C9E" w:rsidRDefault="00F00EA9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392C9E">
        <w:rPr>
          <w:rFonts w:ascii="Verdana" w:hAnsi="Verdana" w:cs="Arial"/>
        </w:rPr>
        <w:t>Otwarcie ofert</w:t>
      </w:r>
    </w:p>
    <w:p w:rsidR="00F00EA9" w:rsidRPr="00392C9E" w:rsidRDefault="00F00EA9" w:rsidP="00392C9E">
      <w:pPr>
        <w:jc w:val="both"/>
        <w:rPr>
          <w:rFonts w:ascii="Verdana" w:hAnsi="Verdana" w:cs="Arial"/>
          <w:bCs/>
        </w:rPr>
      </w:pPr>
      <w:r w:rsidRPr="00392C9E">
        <w:rPr>
          <w:rFonts w:ascii="Verdana" w:hAnsi="Verdana" w:cs="Arial"/>
        </w:rPr>
        <w:t xml:space="preserve">Otwarcie ofert nastąpiło w dniu </w:t>
      </w:r>
      <w:r w:rsidR="00D01908" w:rsidRPr="00392C9E">
        <w:rPr>
          <w:rFonts w:ascii="Verdana" w:hAnsi="Verdana" w:cs="Arial"/>
        </w:rPr>
        <w:t>20</w:t>
      </w:r>
      <w:r w:rsidR="00DD7ECA" w:rsidRPr="00392C9E">
        <w:rPr>
          <w:rFonts w:ascii="Verdana" w:hAnsi="Verdana" w:cs="Arial"/>
        </w:rPr>
        <w:t>.0</w:t>
      </w:r>
      <w:r w:rsidR="00E50612" w:rsidRPr="00392C9E">
        <w:rPr>
          <w:rFonts w:ascii="Verdana" w:hAnsi="Verdana" w:cs="Arial"/>
        </w:rPr>
        <w:t>7</w:t>
      </w:r>
      <w:r w:rsidR="00DD7ECA" w:rsidRPr="00392C9E">
        <w:rPr>
          <w:rFonts w:ascii="Verdana" w:hAnsi="Verdana" w:cs="Arial"/>
        </w:rPr>
        <w:t>.2017</w:t>
      </w:r>
      <w:r w:rsidR="00923A34" w:rsidRPr="00392C9E">
        <w:rPr>
          <w:rFonts w:ascii="Verdana" w:hAnsi="Verdana" w:cs="Arial"/>
        </w:rPr>
        <w:t xml:space="preserve"> </w:t>
      </w:r>
      <w:r w:rsidRPr="00392C9E">
        <w:rPr>
          <w:rFonts w:ascii="Verdana" w:hAnsi="Verdana" w:cs="Arial"/>
        </w:rPr>
        <w:t>r. o godz. 13</w:t>
      </w:r>
      <w:r w:rsidR="00923A34" w:rsidRPr="00392C9E">
        <w:rPr>
          <w:rFonts w:ascii="Verdana" w:hAnsi="Verdana" w:cs="Arial"/>
        </w:rPr>
        <w:t>:</w:t>
      </w:r>
      <w:r w:rsidRPr="00392C9E">
        <w:rPr>
          <w:rFonts w:ascii="Verdana" w:hAnsi="Verdana" w:cs="Arial"/>
        </w:rPr>
        <w:t>00</w:t>
      </w:r>
      <w:r w:rsidR="00AE2B95" w:rsidRPr="00392C9E">
        <w:rPr>
          <w:rFonts w:ascii="Verdana" w:hAnsi="Verdana" w:cs="Arial"/>
        </w:rPr>
        <w:t xml:space="preserve"> </w:t>
      </w:r>
      <w:r w:rsidR="00923A34" w:rsidRPr="00392C9E">
        <w:rPr>
          <w:rFonts w:ascii="Verdana" w:hAnsi="Verdana" w:cs="Arial"/>
        </w:rPr>
        <w:t>w</w:t>
      </w:r>
      <w:r w:rsidRPr="00392C9E">
        <w:rPr>
          <w:rFonts w:ascii="Verdana" w:hAnsi="Verdana" w:cs="Arial"/>
        </w:rPr>
        <w:t xml:space="preserve"> </w:t>
      </w:r>
      <w:r w:rsidR="00D4755A" w:rsidRPr="00392C9E">
        <w:rPr>
          <w:rFonts w:ascii="Verdana" w:hAnsi="Verdana" w:cs="Arial"/>
          <w:bCs/>
        </w:rPr>
        <w:t>Wielkopolskim</w:t>
      </w:r>
      <w:r w:rsidRPr="00392C9E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92C9E">
        <w:rPr>
          <w:rFonts w:ascii="Verdana" w:hAnsi="Verdana" w:cs="Arial"/>
          <w:bCs/>
        </w:rPr>
        <w:t>P ZOZ, przy</w:t>
      </w:r>
      <w:r w:rsidR="00D4755A" w:rsidRPr="00392C9E">
        <w:rPr>
          <w:rFonts w:ascii="Verdana" w:hAnsi="Verdana" w:cs="Arial"/>
        </w:rPr>
        <w:t xml:space="preserve"> </w:t>
      </w:r>
      <w:r w:rsidRPr="00392C9E">
        <w:rPr>
          <w:rFonts w:ascii="Verdana" w:hAnsi="Verdana" w:cs="Arial"/>
          <w:bCs/>
        </w:rPr>
        <w:t>ul. Szamarzewskiego 62, 60-569 Poznań</w:t>
      </w:r>
      <w:r w:rsidR="00923A34" w:rsidRPr="00392C9E">
        <w:rPr>
          <w:rFonts w:ascii="Verdana" w:hAnsi="Verdana" w:cs="Arial"/>
          <w:bCs/>
        </w:rPr>
        <w:t xml:space="preserve"> – sala konferencyjna budynku Administracji.</w:t>
      </w:r>
    </w:p>
    <w:p w:rsidR="00F00EA9" w:rsidRPr="00392C9E" w:rsidRDefault="00F00EA9" w:rsidP="00392C9E">
      <w:pPr>
        <w:jc w:val="both"/>
        <w:rPr>
          <w:rFonts w:ascii="Verdana" w:hAnsi="Verdana" w:cs="Arial"/>
        </w:rPr>
      </w:pPr>
    </w:p>
    <w:p w:rsidR="000F52EB" w:rsidRPr="00392C9E" w:rsidRDefault="00140A34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Kwota jaką Zamawiający zamierza przeznac</w:t>
      </w:r>
      <w:r w:rsidR="00414B18" w:rsidRPr="00392C9E">
        <w:rPr>
          <w:rFonts w:ascii="Verdana" w:hAnsi="Verdana"/>
        </w:rPr>
        <w:t>zyć na sfinansowanie zamówienia</w:t>
      </w:r>
    </w:p>
    <w:p w:rsidR="004804B7" w:rsidRPr="00392C9E" w:rsidRDefault="00BE08B6" w:rsidP="00392C9E">
      <w:pPr>
        <w:pStyle w:val="Akapitzlist"/>
        <w:ind w:left="0"/>
        <w:jc w:val="both"/>
        <w:rPr>
          <w:rFonts w:ascii="Verdana" w:hAnsi="Verdana"/>
        </w:rPr>
      </w:pPr>
      <w:r w:rsidRPr="00392C9E">
        <w:rPr>
          <w:rFonts w:ascii="Verdana" w:hAnsi="Verdana"/>
        </w:rPr>
        <w:t>Bezp</w:t>
      </w:r>
      <w:r w:rsidR="00DA76C2" w:rsidRPr="00392C9E">
        <w:rPr>
          <w:rFonts w:ascii="Verdana" w:hAnsi="Verdana"/>
        </w:rPr>
        <w:t>ośrednio przed otwarciem ofert Z</w:t>
      </w:r>
      <w:r w:rsidRPr="00392C9E">
        <w:rPr>
          <w:rFonts w:ascii="Verdana" w:hAnsi="Verdana"/>
        </w:rPr>
        <w:t>amawiający podał kwotę, jaką zamierza przeznaczyć na sfinansowanie w wysokości</w:t>
      </w:r>
      <w:r w:rsidR="004804B7" w:rsidRPr="00392C9E">
        <w:rPr>
          <w:rFonts w:ascii="Verdana" w:hAnsi="Verdana"/>
        </w:rPr>
        <w:t>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635"/>
        <w:gridCol w:w="5497"/>
      </w:tblGrid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41 218,20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162 427,68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332 232,84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107 163,82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6 407,10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48 286,80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137 575,48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7A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41 437,44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33 465,42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2 872,80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44 820,00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18 570,00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12 501,00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13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19 743,61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14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3 402,00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15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300 839,40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16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63 094,84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17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261 614,34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18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46 888,00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19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340,20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20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2 640,60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21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6 613,92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22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37 800,00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23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2 430,00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24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35 856,00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25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2 592,00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26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46 066,32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27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8 424,00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28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18 288,72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29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42 503,51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30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5 886,00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31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8 164,80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32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109 440,72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33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166 629,53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34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19 677,06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35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70 754,63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36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19 606,32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37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8 073,00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38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842,40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lastRenderedPageBreak/>
              <w:t>39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154 833,12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40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13 608,00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41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15 692,40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42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36 288,00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43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6 402,24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44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4 228,20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45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75 772,98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46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60 512,94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47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59 819,57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48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2 478,21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49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12 830,40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50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273 996,00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51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43 392,00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52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5 266,08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53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190 080,00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54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7 855,60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55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10 820,41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56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18 856,80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57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34 178,25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58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7 950,00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59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5 427,00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60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3 242,16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61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13 006,65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62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4 735,50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63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27 558,88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64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12 400,00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65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5 076,01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66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9 514,16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67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6 927,60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68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2 662,20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69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2 565,00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70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6 378,87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71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1 653,60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72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380,00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73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56 201,40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74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15 150,00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3 504 930,73</w:t>
            </w:r>
          </w:p>
        </w:tc>
      </w:tr>
    </w:tbl>
    <w:p w:rsidR="00E50612" w:rsidRPr="00392C9E" w:rsidRDefault="00E50612" w:rsidP="00392C9E">
      <w:pPr>
        <w:pStyle w:val="Akapitzlist"/>
        <w:ind w:left="0"/>
        <w:jc w:val="both"/>
        <w:rPr>
          <w:rFonts w:ascii="Verdana" w:hAnsi="Verdana"/>
        </w:rPr>
      </w:pPr>
    </w:p>
    <w:p w:rsidR="00140A34" w:rsidRPr="00392C9E" w:rsidRDefault="00140A34" w:rsidP="00392C9E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92C9E" w:rsidRDefault="00140A34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Lista złożony</w:t>
      </w:r>
      <w:r w:rsidR="00414B18" w:rsidRPr="00392C9E">
        <w:rPr>
          <w:rFonts w:ascii="Verdana" w:hAnsi="Verdana"/>
        </w:rPr>
        <w:t>ch w terminie i otwartych ofert</w:t>
      </w:r>
    </w:p>
    <w:p w:rsidR="00567B6B" w:rsidRPr="00392C9E" w:rsidRDefault="00567B6B" w:rsidP="00392C9E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9"/>
        <w:gridCol w:w="5246"/>
        <w:gridCol w:w="2983"/>
      </w:tblGrid>
      <w:tr w:rsidR="00692A77" w:rsidRPr="00A31F21" w:rsidTr="009C6403">
        <w:trPr>
          <w:trHeight w:val="468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NR</w:t>
            </w:r>
          </w:p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OFERTY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CENA BRUTTO</w:t>
            </w:r>
          </w:p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(ZŁ)</w:t>
            </w:r>
          </w:p>
        </w:tc>
      </w:tr>
      <w:tr w:rsidR="006C6E75" w:rsidRPr="00A31F21" w:rsidTr="009C6403">
        <w:trPr>
          <w:trHeight w:val="381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3M POLAND SP. Z O.O.</w:t>
            </w:r>
          </w:p>
          <w:p w:rsidR="0087442B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AL. KATOWICKA 117, KABESTANY, 05-830 NADARZYN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PAKIET NR 37 – 8 073,00</w:t>
            </w:r>
          </w:p>
        </w:tc>
      </w:tr>
      <w:tr w:rsidR="00692A77" w:rsidRPr="00A31F21" w:rsidTr="009C6403">
        <w:trPr>
          <w:trHeight w:val="54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DRAGER POLSKA SP. Z O.O.</w:t>
            </w:r>
          </w:p>
          <w:p w:rsidR="0087442B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Fonts w:ascii="Verdana" w:hAnsi="Verdana" w:cs="Arial"/>
              </w:rPr>
              <w:t>UL. SUŁKOWSKIEGO 18A, 85-655 BYDGOSZCZ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B6B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13 – 18 901,36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57 – 34 527,82</w:t>
            </w:r>
          </w:p>
        </w:tc>
      </w:tr>
      <w:tr w:rsidR="00E50612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12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proofErr w:type="spellStart"/>
            <w:r w:rsidRPr="00A31F21">
              <w:rPr>
                <w:rFonts w:ascii="Verdana" w:hAnsi="Verdana" w:cs="Arial"/>
              </w:rPr>
              <w:t>AWAMED-MEDIZINTECHNIK</w:t>
            </w:r>
            <w:proofErr w:type="spellEnd"/>
            <w:r w:rsidRPr="00A31F21">
              <w:rPr>
                <w:rFonts w:ascii="Verdana" w:hAnsi="Verdana" w:cs="Arial"/>
              </w:rPr>
              <w:t xml:space="preserve"> ARKADIUSZ WARZYŃSKI</w:t>
            </w:r>
          </w:p>
          <w:p w:rsidR="00E50612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Fonts w:ascii="Verdana" w:hAnsi="Verdana" w:cs="Arial"/>
              </w:rPr>
              <w:t>UL. SANTOCKA 44, 71-083 SZCZECIN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67 – 6 470,40</w:t>
            </w:r>
          </w:p>
          <w:p w:rsidR="00E50612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 xml:space="preserve">PAKIET NR 74 – 13 705,20 </w:t>
            </w:r>
          </w:p>
        </w:tc>
      </w:tr>
      <w:tr w:rsidR="00E50612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12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4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9A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MEDISOFT PIOTR WALERJAN</w:t>
            </w:r>
          </w:p>
          <w:p w:rsidR="00BD19CF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UL. DOMINIKAŃSKA 9 BUD. 2 LOK 138, 02-738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0612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31 – 4 050,00</w:t>
            </w:r>
          </w:p>
        </w:tc>
      </w:tr>
      <w:tr w:rsidR="00E50612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12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5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9A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KM-PROJEKT SP. Z O.O.</w:t>
            </w:r>
          </w:p>
          <w:p w:rsidR="00BD19CF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UL. GÓRCZEWSKA 53, 01-401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0612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36 – 19 756,26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6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MITRAMED P. WYSOCKI P. WACHGACZYK SJ</w:t>
            </w:r>
          </w:p>
          <w:p w:rsidR="00BD19CF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UL. SOLEC 36/10, 00-394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60 – 3 812,40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lastRenderedPageBreak/>
              <w:t>7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BILLMED SP.Z O.O.</w:t>
            </w:r>
          </w:p>
          <w:p w:rsidR="00BD19CF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Style w:val="st"/>
                <w:rFonts w:ascii="Verdana" w:hAnsi="Verdana"/>
              </w:rPr>
              <w:t>UL. KRYPSKA 24/1, 04-082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51 – 31 104,00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8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MEDELA POLSKA SP. Z O.O.</w:t>
            </w:r>
          </w:p>
          <w:p w:rsidR="00407E44" w:rsidRPr="00A31F21" w:rsidRDefault="00A31F21" w:rsidP="00392C9E">
            <w:pPr>
              <w:rPr>
                <w:rStyle w:val="st"/>
                <w:rFonts w:ascii="Verdana" w:hAnsi="Verdana"/>
              </w:rPr>
            </w:pPr>
            <w:r w:rsidRPr="00A31F21">
              <w:rPr>
                <w:rFonts w:ascii="Verdana" w:hAnsi="Verdana" w:cs="Arial"/>
              </w:rPr>
              <w:t>UL. LENINOWSKA 8, 03-684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32 – 102 921,84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9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VYGON POLSKA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03-905 WARSZAWA, UL. FRANCUSKA 39/6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22 – 37 800,00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23 – 3 300,40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10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SKAMEX SP. Z O.O. SP.K.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93-121 ŁÓDŹ, CZĘSTOCHOWSKA 38/52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3005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 – 334 595,88</w:t>
            </w:r>
          </w:p>
          <w:p w:rsidR="002C3005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11 – 18 603,00</w:t>
            </w:r>
          </w:p>
          <w:p w:rsidR="002C3005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15 – 300 839,40</w:t>
            </w:r>
          </w:p>
          <w:p w:rsidR="002C3005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38 – 515,70</w:t>
            </w:r>
          </w:p>
          <w:p w:rsidR="002C3005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46 – 71 145,78</w:t>
            </w:r>
          </w:p>
          <w:p w:rsidR="002C3005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59 – 5 406,48</w:t>
            </w:r>
          </w:p>
          <w:p w:rsidR="00407E44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60 – 2 750,76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11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VARIMED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POWSTAŃCÓW ŚLĄSKICH 5, 53-332 WROCŁAW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50 – 269 352,00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61 – 11 727,90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62 – 4 530,09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12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PROMED S.A.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DZIAŁKOWA 56,02-234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52 – 25 920,00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13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AESCULAP CHIFA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TYSIĄCLECIA 14, 64-300 NOWY TOMYŚL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24 – 35 856,00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34 – 17 182,80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39 – 145 609,92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40 – 13 176,00</w:t>
            </w:r>
          </w:p>
        </w:tc>
      </w:tr>
      <w:tr w:rsidR="00407E44" w:rsidRPr="00A31F21" w:rsidTr="009C6403">
        <w:trPr>
          <w:trHeight w:val="601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14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proofErr w:type="spellStart"/>
            <w:r w:rsidRPr="00A31F21">
              <w:rPr>
                <w:rFonts w:ascii="Verdana" w:hAnsi="Verdana" w:cs="Arial"/>
              </w:rPr>
              <w:t>ELEKTRO-OXYGEN</w:t>
            </w:r>
            <w:proofErr w:type="spellEnd"/>
            <w:r w:rsidRPr="00A31F21">
              <w:rPr>
                <w:rFonts w:ascii="Verdana" w:hAnsi="Verdana" w:cs="Arial"/>
              </w:rPr>
              <w:t xml:space="preserve"> POLSKA SP.Z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ŁOWICKA 50/15, 02-531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7 – 152 069,40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7A – 32 624,64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30 – 6 490,80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49 – 12 312,00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15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AKME SP. Z O.O. SP.K.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POLONEZA 89B, 02-826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9 – 3 618,00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28 – 19 477,80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16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ADVANCE EUROPE SP. Z O.O. BIURO TECHNICZNO-HANDLOWE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SKRZETUSKIEGO 30/3,02-726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51 – 22 032,00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17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BOSTON SCIENTIFIC POLSKA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AL. JANA PAWŁA II 80, 00-175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 – 6 048,00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7A – 38 016,00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42 – 36 288,00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18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PAUL HARTMAN POLSKA SP Z O.O.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PARTYZANCKA 133/151, 95-200 PABIANICE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20 – 1 746,58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19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HAMMERMED MEDICAL POLSKA SP. Z O.O. SP.K.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90-032 ŁÓDŹ, UL. KOPCIŃSKIEGO 69/71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50 – 248 454,00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20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TORUŃSKIE ZAKŁADY MATERIAŁÓW OPATRUNKOWYCH S.A.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ŻÓŁKIEWSKIEGO 20/26, 87-100 TORUŃ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29 – 42 448,16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21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MEDICOM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M. SKŁODOWSKIEJ – CURIE 34, 41-819 ZABRZE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65 – 3 769,20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22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 xml:space="preserve">CENTRUM ZAOPATRZENIA LECZNICTWA </w:t>
            </w:r>
            <w:proofErr w:type="spellStart"/>
            <w:r w:rsidRPr="00A31F21">
              <w:rPr>
                <w:rFonts w:ascii="Verdana" w:hAnsi="Verdana" w:cs="Arial"/>
              </w:rPr>
              <w:t>CEZETEL-POZNAŃ</w:t>
            </w:r>
            <w:proofErr w:type="spellEnd"/>
            <w:r w:rsidRPr="00A31F21">
              <w:rPr>
                <w:rFonts w:ascii="Verdana" w:hAnsi="Verdana" w:cs="Arial"/>
              </w:rPr>
              <w:t xml:space="preserve">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OS. RUSA 64/6, 61-245 POZNAŃ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35 – 71 847,49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23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MES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ZAWIŁA 56, 30-390 KRAKÓW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73 – 50 420,90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24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EMTIM MAREK MAZURKIEWICZ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ANDRZEJA STRUGA 85/5, 41-800 ZABRZE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59 – 4 671,00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25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BERYL MED. LTD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1ST FLOOR, 26 FOUBEST PLACE, LONDYN, ANGLIA, W1F 7PP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18 – 45 360,00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26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BERTZ MEDICAL SP. Z O.O. SPK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WYBIEG 8/2, 61-315 POZNAŃ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53 – 190 080,00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27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ARKADIUSZ MUSIAŁ MEDAK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 xml:space="preserve">UL. DZIAŁKOWA 11C, 44-177 PANIÓWKI 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 w:cs="Arial"/>
              </w:rPr>
              <w:t>PAKIET NR 27 – 8 314,80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lastRenderedPageBreak/>
              <w:t>28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VIRIDIAN POLSKA SP. Z O.O.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MORGOWA 4,0 04-224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52 – 19 008,00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29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MEDTRINIC POLAND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POLNA 11 00-633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17 – 263 973,60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33 – 164 052,00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44 – 4 228,00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30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PIH VARIA SP. Z O.O.</w:t>
            </w:r>
          </w:p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BIECKA 10, 60-473 POZNAŃ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56 – 18 566,28</w:t>
            </w:r>
          </w:p>
        </w:tc>
      </w:tr>
      <w:tr w:rsidR="00407E44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31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BJESKA A.PYTEL. R. SUCHANKE SJ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JASIELSKA 10, 60-476 POZNAŃ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52 – 12 960,00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32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proofErr w:type="spellStart"/>
            <w:r w:rsidRPr="00A31F21">
              <w:rPr>
                <w:rFonts w:ascii="Verdana" w:hAnsi="Verdana" w:cs="Tahoma"/>
              </w:rPr>
              <w:t>AERO-MEDIKA</w:t>
            </w:r>
            <w:proofErr w:type="spellEnd"/>
            <w:r w:rsidRPr="00A31F21">
              <w:rPr>
                <w:rFonts w:ascii="Verdana" w:hAnsi="Verdana" w:cs="Tahoma"/>
              </w:rPr>
              <w:t xml:space="preserve"> SP. Z O.O.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UL. KOPERNIKA 36/40, 00-924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48 – 2 700,00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69 – 8 100,00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33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SONDA W. MAKOWSKI I WSPÓLNICY SP. J.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UL. POZNAŃSKA 82B, 62-080 TARNOWO PODGÓRNE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 – 110 459,33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15 – 324 410,29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19 – 354,45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26 – 34 689,82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48 – 2 103,84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55 – 15 848,57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63 – 24 825,44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66 – 10 720,95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34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OLYMPUS POLSKA SP. Z O.O.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03-676 WARSZAWA, UL. SUWAK 3</w:t>
            </w:r>
            <w:r w:rsidRPr="00A31F21">
              <w:rPr>
                <w:rFonts w:ascii="Verdana" w:hAnsi="Verdana" w:cs="Tahoma"/>
              </w:rPr>
              <w:tab/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10 – 54 000,00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43 – 5 502,60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35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SKAMEX SP. Z O.O. SP.K.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93-121 ŁÓDŹ, CZĘSTOCHOWSKA 38/52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2C300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ZMIANA DO OFERTY NR 10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36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POLCOMED WŁODZIMIERZ OLEJNICZAK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UL. ZAKRZEWSKA 10, LUSOWO, 62-080 TARNOWO PODGÓRNE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12 – 12 614,40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37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HEBU MEDICAL POLSKA SP. Z O.O.</w:t>
            </w:r>
          </w:p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UL. ZAKRZEWSKA 10, LUSOWO, 62-080 TARNOWO PODGÓRNE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FC1A4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58 – 6 750,00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38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BIALMED SP. Z O.O.</w:t>
            </w:r>
          </w:p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>UL. MARII KONOPNICKIEJ 11A, 12-230 BIAŁA PISKA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 – 190 337,04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 – 13 446,00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16 – 106 843,70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21 – 7 070,76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27 – 11 217,60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29 – 45 291,71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55 – 9 674,64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39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proofErr w:type="spellStart"/>
            <w:r w:rsidRPr="00A31F21">
              <w:rPr>
                <w:rFonts w:ascii="Verdana" w:hAnsi="Verdana" w:cs="Tahoma"/>
              </w:rPr>
              <w:t>LOHMANN&amp;RAUSCHER</w:t>
            </w:r>
            <w:proofErr w:type="spellEnd"/>
            <w:r w:rsidRPr="00A31F21">
              <w:rPr>
                <w:rFonts w:ascii="Verdana" w:hAnsi="Verdana" w:cs="Tahoma"/>
              </w:rPr>
              <w:t xml:space="preserve"> POLSKA SP. Z O.O.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UL. MONIUSZKI 14, 95-200 PABIANICE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47 – 60 144,82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40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Tahoma"/>
              </w:rPr>
            </w:pPr>
            <w:r w:rsidRPr="00A31F21">
              <w:rPr>
                <w:rFonts w:ascii="Verdana" w:hAnsi="Verdana" w:cs="Tahoma"/>
              </w:rPr>
              <w:t xml:space="preserve">CZMIW </w:t>
            </w:r>
            <w:proofErr w:type="spellStart"/>
            <w:r w:rsidRPr="00A31F21">
              <w:rPr>
                <w:rFonts w:ascii="Verdana" w:hAnsi="Verdana" w:cs="Tahoma"/>
              </w:rPr>
              <w:t>CENTROWET-CEZAL</w:t>
            </w:r>
            <w:proofErr w:type="spellEnd"/>
            <w:r w:rsidRPr="00A31F21">
              <w:rPr>
                <w:rFonts w:ascii="Verdana" w:hAnsi="Verdana" w:cs="Tahoma"/>
              </w:rPr>
              <w:t xml:space="preserve"> SP. Z O.O.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Tahoma"/>
              </w:rPr>
              <w:t>UL. DĄBROWSKIEGO 133/135, 60-543 POZNAŃ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16 – 153 313,23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19 – 375,84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26 – 40 125,84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49 – 32 400,00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51 – 22 660,56</w:t>
            </w:r>
          </w:p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55 – 9 851,22</w:t>
            </w:r>
          </w:p>
          <w:p w:rsidR="00BD19CF" w:rsidRPr="00A31F21" w:rsidRDefault="00A31F21" w:rsidP="00FC1A45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63 – 23 067,60</w:t>
            </w:r>
          </w:p>
        </w:tc>
      </w:tr>
      <w:tr w:rsidR="00BD19CF" w:rsidRPr="00A31F21" w:rsidTr="009C6403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41</w:t>
            </w:r>
          </w:p>
        </w:tc>
        <w:tc>
          <w:tcPr>
            <w:tcW w:w="28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POINTMED ANNA NIEBOJ</w:t>
            </w:r>
          </w:p>
          <w:p w:rsidR="00BD19CF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FREZJOWA 16, 60-175 POZNAŃ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9CF" w:rsidRPr="00A31F21" w:rsidRDefault="00A31F21" w:rsidP="00392C9E">
            <w:pPr>
              <w:rPr>
                <w:rFonts w:ascii="Verdana" w:hAnsi="Verdana"/>
                <w:iCs/>
              </w:rPr>
            </w:pPr>
            <w:r w:rsidRPr="00A31F21">
              <w:rPr>
                <w:rFonts w:ascii="Verdana" w:hAnsi="Verdana"/>
                <w:iCs/>
              </w:rPr>
              <w:t>PAKIET NR 51 – 24 624,00</w:t>
            </w:r>
          </w:p>
        </w:tc>
      </w:tr>
    </w:tbl>
    <w:p w:rsidR="00F13393" w:rsidRPr="00392C9E" w:rsidRDefault="00F13393" w:rsidP="00392C9E">
      <w:pPr>
        <w:pStyle w:val="Akapitzlist"/>
        <w:ind w:left="0"/>
        <w:jc w:val="both"/>
        <w:rPr>
          <w:rFonts w:ascii="Verdana" w:hAnsi="Verdana"/>
        </w:rPr>
      </w:pPr>
    </w:p>
    <w:p w:rsidR="002540AB" w:rsidRPr="00392C9E" w:rsidRDefault="0005318C" w:rsidP="00392C9E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392C9E">
        <w:rPr>
          <w:rFonts w:ascii="Verdana" w:hAnsi="Verdana"/>
        </w:rPr>
        <w:t>Termin</w:t>
      </w:r>
      <w:r w:rsidR="00DA76C2" w:rsidRPr="00392C9E">
        <w:rPr>
          <w:rFonts w:ascii="Verdana" w:hAnsi="Verdana"/>
        </w:rPr>
        <w:t xml:space="preserve"> wykonania i warunki płatności </w:t>
      </w:r>
      <w:r w:rsidRPr="00392C9E">
        <w:rPr>
          <w:rFonts w:ascii="Verdana" w:hAnsi="Verdana"/>
        </w:rPr>
        <w:t>określone zostały w specyfikacji istotnych warunków zamówienia i we wzorze umowy.</w:t>
      </w:r>
    </w:p>
    <w:sectPr w:rsidR="002540AB" w:rsidRPr="00392C9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45" w:rsidRDefault="00FC1A45" w:rsidP="00140A34">
      <w:r>
        <w:separator/>
      </w:r>
    </w:p>
  </w:endnote>
  <w:endnote w:type="continuationSeparator" w:id="0">
    <w:p w:rsidR="00FC1A45" w:rsidRDefault="00FC1A4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45" w:rsidRDefault="00FC1A45" w:rsidP="00140A34">
      <w:r>
        <w:separator/>
      </w:r>
    </w:p>
  </w:footnote>
  <w:footnote w:type="continuationSeparator" w:id="0">
    <w:p w:rsidR="00FC1A45" w:rsidRDefault="00FC1A4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3005"/>
    <w:rsid w:val="002C47F0"/>
    <w:rsid w:val="002C6A51"/>
    <w:rsid w:val="002D107C"/>
    <w:rsid w:val="002E1564"/>
    <w:rsid w:val="002E4A06"/>
    <w:rsid w:val="003053A5"/>
    <w:rsid w:val="00334309"/>
    <w:rsid w:val="0033510B"/>
    <w:rsid w:val="003418AE"/>
    <w:rsid w:val="00344164"/>
    <w:rsid w:val="00347734"/>
    <w:rsid w:val="003534AC"/>
    <w:rsid w:val="00371FC6"/>
    <w:rsid w:val="00381016"/>
    <w:rsid w:val="00386997"/>
    <w:rsid w:val="00392954"/>
    <w:rsid w:val="00392C9E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07E44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403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31F21"/>
    <w:rsid w:val="00A61775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D19CF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7304"/>
    <w:rsid w:val="00CF3399"/>
    <w:rsid w:val="00D01908"/>
    <w:rsid w:val="00D07E90"/>
    <w:rsid w:val="00D11772"/>
    <w:rsid w:val="00D32B71"/>
    <w:rsid w:val="00D3570C"/>
    <w:rsid w:val="00D4755A"/>
    <w:rsid w:val="00D532FD"/>
    <w:rsid w:val="00D55BAD"/>
    <w:rsid w:val="00D66FE3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1A4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BD19C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9D9F-5D99-4E91-9B13-97C24737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27</cp:revision>
  <cp:lastPrinted>2017-03-03T12:47:00Z</cp:lastPrinted>
  <dcterms:created xsi:type="dcterms:W3CDTF">2017-04-19T11:49:00Z</dcterms:created>
  <dcterms:modified xsi:type="dcterms:W3CDTF">2017-07-20T12:26:00Z</dcterms:modified>
</cp:coreProperties>
</file>